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CD9">
        <w:rPr>
          <w:rFonts w:ascii="Times New Roman" w:hAnsi="Times New Roman" w:cs="Times New Roman"/>
          <w:sz w:val="24"/>
          <w:szCs w:val="24"/>
        </w:rPr>
        <w:t>о переоформлении санитарно-эпидемиологического заключения</w:t>
      </w:r>
    </w:p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CD9">
        <w:rPr>
          <w:rFonts w:ascii="Times New Roman" w:hAnsi="Times New Roman" w:cs="Times New Roman"/>
          <w:sz w:val="24"/>
          <w:szCs w:val="24"/>
        </w:rPr>
        <w:t>о соответствии/несоответствии санитарным правилам факторов</w:t>
      </w:r>
    </w:p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CD9">
        <w:rPr>
          <w:rFonts w:ascii="Times New Roman" w:hAnsi="Times New Roman" w:cs="Times New Roman"/>
          <w:sz w:val="24"/>
          <w:szCs w:val="24"/>
        </w:rPr>
        <w:t>среды обитания, условий деятельности юридических лиц,</w:t>
      </w:r>
    </w:p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CD9">
        <w:rPr>
          <w:rFonts w:ascii="Times New Roman" w:hAnsi="Times New Roman" w:cs="Times New Roman"/>
          <w:sz w:val="24"/>
          <w:szCs w:val="24"/>
        </w:rPr>
        <w:t>в том числе индивидуальных предпринимателей,</w:t>
      </w:r>
    </w:p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CD9">
        <w:rPr>
          <w:rFonts w:ascii="Times New Roman" w:hAnsi="Times New Roman" w:cs="Times New Roman"/>
          <w:sz w:val="24"/>
          <w:szCs w:val="24"/>
        </w:rPr>
        <w:t>а также используемых ими территорий, зданий, строений,</w:t>
      </w:r>
    </w:p>
    <w:p w:rsidR="00582CD9" w:rsidRPr="00582CD9" w:rsidRDefault="00582CD9" w:rsidP="00582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CD9">
        <w:rPr>
          <w:rFonts w:ascii="Times New Roman" w:hAnsi="Times New Roman" w:cs="Times New Roman"/>
          <w:sz w:val="24"/>
          <w:szCs w:val="24"/>
        </w:rPr>
        <w:t>сооружений, помещений, оборудования, транспортных средств;</w:t>
      </w:r>
    </w:p>
    <w:p w:rsidR="00582CD9" w:rsidRDefault="00582CD9" w:rsidP="00582CD9">
      <w:pPr>
        <w:pStyle w:val="ConsPlusNonformat"/>
        <w:jc w:val="center"/>
      </w:pPr>
      <w:r w:rsidRPr="00582CD9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90609F" w:rsidRPr="00B70680" w:rsidRDefault="0090609F" w:rsidP="00906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293" w:rsidRPr="00B70680" w:rsidRDefault="00270293" w:rsidP="00906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293" w:rsidRPr="00B70680" w:rsidRDefault="00270293" w:rsidP="00906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609F" w:rsidRPr="00B70680" w:rsidRDefault="0090609F" w:rsidP="000E775B">
      <w:pPr>
        <w:pStyle w:val="ConsPlusNonformat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Наименование     юридического     лица     или    Ф.И.О.    индивидуального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предпринимателя ___________________________________________________________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</w:t>
      </w:r>
    </w:p>
    <w:p w:rsidR="000E775B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0E775B" w:rsidRPr="00B70680">
        <w:rPr>
          <w:rFonts w:ascii="Times New Roman" w:hAnsi="Times New Roman" w:cs="Times New Roman"/>
          <w:sz w:val="24"/>
          <w:szCs w:val="24"/>
        </w:rPr>
        <w:t>:</w:t>
      </w:r>
      <w:r w:rsidRPr="00B706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609F" w:rsidRPr="00B70680" w:rsidRDefault="000E775B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0609F" w:rsidRPr="00B70680">
        <w:rPr>
          <w:rFonts w:ascii="Times New Roman" w:hAnsi="Times New Roman" w:cs="Times New Roman"/>
          <w:sz w:val="24"/>
          <w:szCs w:val="24"/>
        </w:rPr>
        <w:t>_</w:t>
      </w:r>
    </w:p>
    <w:p w:rsidR="0090609F" w:rsidRPr="00B70680" w:rsidRDefault="0090609F" w:rsidP="000E77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(указание местонахождения получателя)</w:t>
      </w:r>
    </w:p>
    <w:p w:rsidR="000E775B" w:rsidRPr="00B70680" w:rsidRDefault="000E775B" w:rsidP="000E77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ФИО, телефон, адрес электронной почты контактного лица</w:t>
      </w:r>
      <w:r w:rsidR="000E775B" w:rsidRPr="00B70680">
        <w:rPr>
          <w:rFonts w:ascii="Times New Roman" w:hAnsi="Times New Roman" w:cs="Times New Roman"/>
          <w:sz w:val="24"/>
          <w:szCs w:val="24"/>
        </w:rPr>
        <w:t>: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</w:t>
      </w:r>
      <w:r w:rsidRPr="00B70680">
        <w:rPr>
          <w:rFonts w:ascii="Times New Roman" w:hAnsi="Times New Roman" w:cs="Times New Roman"/>
          <w:sz w:val="24"/>
          <w:szCs w:val="24"/>
        </w:rPr>
        <w:t>_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Номер санитарно-эпидемиологического заключения ____________________________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_____________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Причины переоформления ___________________________________________________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</w:t>
      </w:r>
      <w:r w:rsidRPr="00B70680">
        <w:rPr>
          <w:rFonts w:ascii="Times New Roman" w:hAnsi="Times New Roman" w:cs="Times New Roman"/>
          <w:sz w:val="24"/>
          <w:szCs w:val="24"/>
        </w:rPr>
        <w:t>_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Заявитель: __________________________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70680">
        <w:rPr>
          <w:rFonts w:ascii="Times New Roman" w:hAnsi="Times New Roman" w:cs="Times New Roman"/>
          <w:sz w:val="24"/>
          <w:szCs w:val="24"/>
        </w:rPr>
        <w:t>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________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(подпись, Ф.И.О., печать)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293" w:rsidRPr="00B70680" w:rsidRDefault="00270293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293" w:rsidRPr="00B70680" w:rsidRDefault="00270293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293" w:rsidRPr="00B70680" w:rsidRDefault="00270293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Заполняется уполномоченным специалистом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</w:t>
      </w:r>
      <w:r w:rsidRPr="00B70680">
        <w:rPr>
          <w:rFonts w:ascii="Times New Roman" w:hAnsi="Times New Roman" w:cs="Times New Roman"/>
          <w:sz w:val="24"/>
          <w:szCs w:val="24"/>
        </w:rPr>
        <w:t>_" _______________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</w:t>
      </w:r>
      <w:r w:rsidRPr="00B70680">
        <w:rPr>
          <w:rFonts w:ascii="Times New Roman" w:hAnsi="Times New Roman" w:cs="Times New Roman"/>
          <w:sz w:val="24"/>
          <w:szCs w:val="24"/>
        </w:rPr>
        <w:t>_ 20__</w:t>
      </w:r>
      <w:r w:rsidR="000E775B" w:rsidRPr="00B70680">
        <w:rPr>
          <w:rFonts w:ascii="Times New Roman" w:hAnsi="Times New Roman" w:cs="Times New Roman"/>
          <w:sz w:val="24"/>
          <w:szCs w:val="24"/>
        </w:rPr>
        <w:t>____</w:t>
      </w:r>
      <w:r w:rsidRPr="00B70680">
        <w:rPr>
          <w:rFonts w:ascii="Times New Roman" w:hAnsi="Times New Roman" w:cs="Times New Roman"/>
          <w:sz w:val="24"/>
          <w:szCs w:val="24"/>
        </w:rPr>
        <w:t xml:space="preserve"> г., зарегистрировано в журнале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под N _____________</w:t>
      </w:r>
    </w:p>
    <w:p w:rsidR="0090609F" w:rsidRPr="00B70680" w:rsidRDefault="0090609F" w:rsidP="000E77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088" w:rsidRPr="00435248" w:rsidRDefault="0090609F" w:rsidP="0043524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80">
        <w:rPr>
          <w:rFonts w:ascii="Times New Roman" w:hAnsi="Times New Roman" w:cs="Times New Roman"/>
          <w:sz w:val="24"/>
          <w:szCs w:val="24"/>
        </w:rPr>
        <w:t>(подпись, Ф.И.О., должность работника, принявшего заявление)</w:t>
      </w:r>
    </w:p>
    <w:sectPr w:rsidR="00D41088" w:rsidRPr="00435248" w:rsidSect="0090609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9F"/>
    <w:rsid w:val="000050F9"/>
    <w:rsid w:val="000D5504"/>
    <w:rsid w:val="000E775B"/>
    <w:rsid w:val="001F60C3"/>
    <w:rsid w:val="00270293"/>
    <w:rsid w:val="00435248"/>
    <w:rsid w:val="00517128"/>
    <w:rsid w:val="00582CD9"/>
    <w:rsid w:val="005D0854"/>
    <w:rsid w:val="0063028E"/>
    <w:rsid w:val="0090609F"/>
    <w:rsid w:val="00B70680"/>
    <w:rsid w:val="00D41088"/>
    <w:rsid w:val="00DE4896"/>
    <w:rsid w:val="00E8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10</cp:revision>
  <cp:lastPrinted>2013-02-25T09:02:00Z</cp:lastPrinted>
  <dcterms:created xsi:type="dcterms:W3CDTF">2012-09-27T06:11:00Z</dcterms:created>
  <dcterms:modified xsi:type="dcterms:W3CDTF">2013-07-23T10:21:00Z</dcterms:modified>
</cp:coreProperties>
</file>